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0ED0" w14:textId="24C184C5" w:rsidR="00AD4A81" w:rsidRDefault="00AD4A81" w:rsidP="00E43967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2"/>
          <w:szCs w:val="24"/>
          <w:lang w:val="en-US"/>
        </w:rPr>
        <w:t xml:space="preserve">Information about lectures </w:t>
      </w:r>
    </w:p>
    <w:bookmarkEnd w:id="0"/>
    <w:p w14:paraId="31FF2478" w14:textId="77777777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  <w:lang w:val="en-US"/>
        </w:rPr>
      </w:pPr>
      <w:r w:rsidRPr="00D33ED6">
        <w:rPr>
          <w:rFonts w:ascii="Times New Roman" w:hAnsi="Times New Roman"/>
          <w:sz w:val="22"/>
          <w:szCs w:val="24"/>
          <w:lang w:val="en-US"/>
        </w:rPr>
        <w:t>40 hours course on “Trauma Biomechanics”</w:t>
      </w:r>
    </w:p>
    <w:p w14:paraId="2426E072" w14:textId="77777777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 xml:space="preserve">Target auditorium – I, II and III study cycle students from biomechanics, mechanical engineering and transport engineering. </w:t>
      </w:r>
    </w:p>
    <w:p w14:paraId="027D2885" w14:textId="77777777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Lectures – fundamental theory, concepts, knowledge</w:t>
      </w:r>
    </w:p>
    <w:p w14:paraId="16882526" w14:textId="77777777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Exercise – focus on practical aspects of knowledge application</w:t>
      </w:r>
    </w:p>
    <w:p w14:paraId="0005EA71" w14:textId="77777777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  <w:lang w:val="en-US"/>
        </w:rPr>
      </w:pPr>
      <w:r>
        <w:rPr>
          <w:rFonts w:ascii="Times New Roman" w:hAnsi="Times New Roman"/>
          <w:sz w:val="22"/>
          <w:szCs w:val="24"/>
          <w:lang w:val="en-US"/>
        </w:rPr>
        <w:t>Seminar – exchange of information and discussions about topics of interests</w:t>
      </w:r>
    </w:p>
    <w:p w14:paraId="7DFFAE0A" w14:textId="77777777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  <w:lang w:val="lt-LT"/>
        </w:rPr>
      </w:pPr>
    </w:p>
    <w:p w14:paraId="54C4B04A" w14:textId="3D1535EF" w:rsidR="00AD4A81" w:rsidRDefault="00AD4A81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  <w:r w:rsidRPr="00D33ED6">
        <w:rPr>
          <w:rFonts w:ascii="Times New Roman" w:hAnsi="Times New Roman"/>
          <w:b/>
          <w:sz w:val="22"/>
          <w:szCs w:val="24"/>
          <w:lang w:val="en-US"/>
        </w:rPr>
        <w:t>Schedule of the lectures</w:t>
      </w:r>
    </w:p>
    <w:tbl>
      <w:tblPr>
        <w:tblStyle w:val="TableGrid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4998"/>
        <w:gridCol w:w="1010"/>
        <w:gridCol w:w="1072"/>
        <w:gridCol w:w="1116"/>
        <w:gridCol w:w="1017"/>
      </w:tblGrid>
      <w:tr w:rsidR="005B330F" w:rsidRPr="00AA3046" w14:paraId="50B9E52E" w14:textId="77777777" w:rsidTr="00AD2906">
        <w:trPr>
          <w:jc w:val="center"/>
        </w:trPr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B9653CE" w14:textId="5A7D28BC" w:rsidR="005B330F" w:rsidRPr="00AA3046" w:rsidRDefault="005B330F" w:rsidP="00AD29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14:paraId="6119E478" w14:textId="2567A272" w:rsidR="005B330F" w:rsidRPr="00AA3046" w:rsidRDefault="005B330F" w:rsidP="00AD29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Lecture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topic</w:t>
            </w:r>
            <w:proofErr w:type="spellEnd"/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95EB93E" w14:textId="00243D59" w:rsidR="005B330F" w:rsidRPr="00AA3046" w:rsidRDefault="005B330F" w:rsidP="00AD29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Type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01F55DB6" w14:textId="7931247C" w:rsidR="005B330F" w:rsidRPr="00AA3046" w:rsidRDefault="005B330F" w:rsidP="00AD29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Duration</w:t>
            </w:r>
            <w:proofErr w:type="spellEnd"/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D18CEF5" w14:textId="1DC1778E" w:rsidR="005B330F" w:rsidRPr="00AA3046" w:rsidRDefault="005B330F" w:rsidP="00AD29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Date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time</w:t>
            </w:r>
            <w:proofErr w:type="spellEnd"/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BC85D8D" w14:textId="798BEA81" w:rsidR="005B330F" w:rsidRPr="00AA3046" w:rsidRDefault="005B330F" w:rsidP="00AD29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Room</w:t>
            </w:r>
            <w:proofErr w:type="spellEnd"/>
          </w:p>
        </w:tc>
      </w:tr>
      <w:tr w:rsidR="005B330F" w:rsidRPr="00AA3046" w14:paraId="5AF500FB" w14:textId="77777777" w:rsidTr="00AD2906">
        <w:trPr>
          <w:jc w:val="center"/>
        </w:trPr>
        <w:tc>
          <w:tcPr>
            <w:tcW w:w="5000" w:type="pct"/>
            <w:gridSpan w:val="6"/>
            <w:vAlign w:val="center"/>
          </w:tcPr>
          <w:p w14:paraId="0699F267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Pagrindinės žinios</w:t>
            </w:r>
          </w:p>
        </w:tc>
      </w:tr>
      <w:tr w:rsidR="005B330F" w:rsidRPr="00AA3046" w14:paraId="650D6CD5" w14:textId="77777777" w:rsidTr="00AD2906">
        <w:trPr>
          <w:jc w:val="center"/>
        </w:trPr>
        <w:tc>
          <w:tcPr>
            <w:tcW w:w="388" w:type="pct"/>
            <w:vMerge w:val="restart"/>
            <w:vAlign w:val="center"/>
          </w:tcPr>
          <w:p w14:paraId="0433736E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1</w:t>
            </w:r>
          </w:p>
        </w:tc>
        <w:tc>
          <w:tcPr>
            <w:tcW w:w="2580" w:type="pct"/>
            <w:vAlign w:val="center"/>
          </w:tcPr>
          <w:p w14:paraId="44DFF90F" w14:textId="77777777" w:rsidR="005B330F" w:rsidRPr="00AA3046" w:rsidRDefault="005B330F" w:rsidP="00AD2906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Introduction / Injury models and failure of biological tissue</w:t>
            </w:r>
          </w:p>
        </w:tc>
        <w:tc>
          <w:tcPr>
            <w:tcW w:w="561" w:type="pct"/>
            <w:vAlign w:val="center"/>
          </w:tcPr>
          <w:p w14:paraId="5F6293D5" w14:textId="262D5E56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63CE34FC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78D382E2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19</w:t>
            </w:r>
          </w:p>
          <w:p w14:paraId="6551020C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10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20</w:t>
            </w:r>
            <w:r w:rsidRPr="003C4BED">
              <w:rPr>
                <w:rFonts w:ascii="Times New Roman" w:hAnsi="Times New Roman"/>
                <w:lang w:val="lt-LT"/>
              </w:rPr>
              <w:t>-11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55</w:t>
            </w:r>
          </w:p>
        </w:tc>
        <w:tc>
          <w:tcPr>
            <w:tcW w:w="565" w:type="pct"/>
            <w:vAlign w:val="center"/>
          </w:tcPr>
          <w:p w14:paraId="6FC88091" w14:textId="77777777" w:rsidR="005B330F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79F91E54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1B0825CF" w14:textId="77777777" w:rsidTr="00AD2906">
        <w:trPr>
          <w:jc w:val="center"/>
        </w:trPr>
        <w:tc>
          <w:tcPr>
            <w:tcW w:w="388" w:type="pct"/>
            <w:vMerge/>
            <w:vAlign w:val="center"/>
          </w:tcPr>
          <w:p w14:paraId="4F150C02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757A8064" w14:textId="77777777" w:rsidR="005B330F" w:rsidRPr="00AA3046" w:rsidRDefault="005B330F" w:rsidP="00AD2906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Analysing accidents</w:t>
            </w:r>
          </w:p>
        </w:tc>
        <w:tc>
          <w:tcPr>
            <w:tcW w:w="561" w:type="pct"/>
            <w:vAlign w:val="center"/>
          </w:tcPr>
          <w:p w14:paraId="779C6A18" w14:textId="0112FE50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469F1EF8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6173DA7F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19</w:t>
            </w:r>
          </w:p>
          <w:p w14:paraId="34922223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12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10</w:t>
            </w:r>
            <w:r w:rsidRPr="003C4BED">
              <w:rPr>
                <w:rFonts w:ascii="Times New Roman" w:hAnsi="Times New Roman"/>
                <w:lang w:val="lt-LT"/>
              </w:rPr>
              <w:t>-13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45</w:t>
            </w:r>
          </w:p>
        </w:tc>
        <w:tc>
          <w:tcPr>
            <w:tcW w:w="565" w:type="pct"/>
            <w:vAlign w:val="center"/>
          </w:tcPr>
          <w:p w14:paraId="6534770C" w14:textId="77777777" w:rsidR="005B330F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28C7FB80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42B1F248" w14:textId="77777777" w:rsidTr="00AD2906">
        <w:trPr>
          <w:trHeight w:val="144"/>
          <w:jc w:val="center"/>
        </w:trPr>
        <w:tc>
          <w:tcPr>
            <w:tcW w:w="388" w:type="pct"/>
            <w:vMerge w:val="restart"/>
            <w:vAlign w:val="center"/>
          </w:tcPr>
          <w:p w14:paraId="229F348B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2580" w:type="pct"/>
            <w:vAlign w:val="center"/>
          </w:tcPr>
          <w:p w14:paraId="50AF70C4" w14:textId="77777777" w:rsidR="005B330F" w:rsidRPr="00AA3046" w:rsidRDefault="005B330F" w:rsidP="00AD2906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Head injury</w:t>
            </w:r>
          </w:p>
        </w:tc>
        <w:tc>
          <w:tcPr>
            <w:tcW w:w="561" w:type="pct"/>
            <w:vAlign w:val="center"/>
          </w:tcPr>
          <w:p w14:paraId="7585F8D9" w14:textId="11F31BD8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2FA8A162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7343EC83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20</w:t>
            </w:r>
          </w:p>
          <w:p w14:paraId="0FD55B79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</w:t>
            </w:r>
            <w:r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lang w:val="lt-LT"/>
              </w:rPr>
              <w:t>-1</w:t>
            </w:r>
            <w:r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vertAlign w:val="superscript"/>
                <w:lang w:val="lt-LT"/>
              </w:rPr>
              <w:t>3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5</w:t>
            </w:r>
          </w:p>
        </w:tc>
        <w:tc>
          <w:tcPr>
            <w:tcW w:w="565" w:type="pct"/>
            <w:vAlign w:val="center"/>
          </w:tcPr>
          <w:p w14:paraId="0722EA6E" w14:textId="77777777" w:rsidR="005B330F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61883DA6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049E8DDB" w14:textId="77777777" w:rsidTr="00AD2906">
        <w:trPr>
          <w:jc w:val="center"/>
        </w:trPr>
        <w:tc>
          <w:tcPr>
            <w:tcW w:w="388" w:type="pct"/>
            <w:vMerge/>
            <w:vAlign w:val="center"/>
          </w:tcPr>
          <w:p w14:paraId="3FA879FD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3D5CC3D7" w14:textId="77777777" w:rsidR="005B330F" w:rsidRPr="00F02267" w:rsidRDefault="005B330F" w:rsidP="00AD2906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 xml:space="preserve">Sports helmets </w:t>
            </w:r>
          </w:p>
        </w:tc>
        <w:tc>
          <w:tcPr>
            <w:tcW w:w="561" w:type="pct"/>
            <w:vAlign w:val="center"/>
          </w:tcPr>
          <w:p w14:paraId="2AD1DC49" w14:textId="4C07E109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4FFC9371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27B1355D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20</w:t>
            </w:r>
          </w:p>
          <w:p w14:paraId="5458E60F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1</w:t>
            </w:r>
            <w:r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vertAlign w:val="superscript"/>
                <w:lang w:val="lt-LT"/>
              </w:rPr>
              <w:t>40</w:t>
            </w:r>
            <w:r w:rsidRPr="003C4BED">
              <w:rPr>
                <w:rFonts w:ascii="Times New Roman" w:hAnsi="Times New Roman"/>
                <w:lang w:val="lt-LT"/>
              </w:rPr>
              <w:t>-1</w:t>
            </w:r>
            <w:r>
              <w:rPr>
                <w:rFonts w:ascii="Times New Roman" w:hAnsi="Times New Roman"/>
                <w:lang w:val="lt-LT"/>
              </w:rPr>
              <w:t>2</w:t>
            </w:r>
            <w:r>
              <w:rPr>
                <w:rFonts w:ascii="Times New Roman" w:hAnsi="Times New Roman"/>
                <w:vertAlign w:val="superscript"/>
                <w:lang w:val="lt-LT"/>
              </w:rPr>
              <w:t>15</w:t>
            </w:r>
          </w:p>
        </w:tc>
        <w:tc>
          <w:tcPr>
            <w:tcW w:w="565" w:type="pct"/>
            <w:vAlign w:val="center"/>
          </w:tcPr>
          <w:p w14:paraId="717EACE8" w14:textId="77777777" w:rsidR="005B330F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23BC29DB" w14:textId="77777777" w:rsidR="005B330F" w:rsidRPr="003C4BED" w:rsidRDefault="005B330F" w:rsidP="00AD2906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08F83E52" w14:textId="77777777" w:rsidTr="00AD2906">
        <w:trPr>
          <w:jc w:val="center"/>
        </w:trPr>
        <w:tc>
          <w:tcPr>
            <w:tcW w:w="388" w:type="pct"/>
            <w:vMerge w:val="restart"/>
            <w:shd w:val="clear" w:color="auto" w:fill="auto"/>
            <w:vAlign w:val="center"/>
          </w:tcPr>
          <w:p w14:paraId="51B4AF1F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1BAF2AAE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Trauma to the spine and thorax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A0516B3" w14:textId="61FAED52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14:paraId="2044A16D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3F1A89F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21</w:t>
            </w:r>
          </w:p>
          <w:p w14:paraId="68DE7CF4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10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20</w:t>
            </w:r>
            <w:r w:rsidRPr="003C4BED">
              <w:rPr>
                <w:rFonts w:ascii="Times New Roman" w:hAnsi="Times New Roman"/>
                <w:lang w:val="lt-LT"/>
              </w:rPr>
              <w:t>-11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55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A6C8863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70B91F72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50385F3B" w14:textId="77777777" w:rsidTr="00AD2906">
        <w:trPr>
          <w:jc w:val="center"/>
        </w:trPr>
        <w:tc>
          <w:tcPr>
            <w:tcW w:w="388" w:type="pct"/>
            <w:vMerge/>
            <w:shd w:val="clear" w:color="auto" w:fill="auto"/>
            <w:vAlign w:val="center"/>
          </w:tcPr>
          <w:p w14:paraId="367B8477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shd w:val="clear" w:color="auto" w:fill="auto"/>
            <w:vAlign w:val="center"/>
          </w:tcPr>
          <w:p w14:paraId="3B95974E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396386">
              <w:rPr>
                <w:rFonts w:ascii="Times New Roman" w:hAnsi="Times New Roman"/>
                <w:sz w:val="22"/>
                <w:szCs w:val="22"/>
              </w:rPr>
              <w:t>Concepts of injury prevention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4DA6F83" w14:textId="3560C584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14:paraId="7AF4EF2B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1884B1F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21</w:t>
            </w:r>
          </w:p>
          <w:p w14:paraId="04B6998A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9E2435">
              <w:rPr>
                <w:rFonts w:ascii="Times New Roman" w:hAnsi="Times New Roman"/>
                <w:lang w:val="lt-LT"/>
              </w:rPr>
              <w:t>12</w:t>
            </w:r>
            <w:r w:rsidRPr="009E2435">
              <w:rPr>
                <w:rFonts w:ascii="Times New Roman" w:hAnsi="Times New Roman"/>
                <w:vertAlign w:val="superscript"/>
                <w:lang w:val="lt-LT"/>
              </w:rPr>
              <w:t>10</w:t>
            </w:r>
            <w:r w:rsidRPr="009E2435">
              <w:rPr>
                <w:rFonts w:ascii="Times New Roman" w:hAnsi="Times New Roman"/>
                <w:lang w:val="lt-LT"/>
              </w:rPr>
              <w:t>-13</w:t>
            </w:r>
            <w:r w:rsidRPr="009E2435">
              <w:rPr>
                <w:rFonts w:ascii="Times New Roman" w:hAnsi="Times New Roman"/>
                <w:vertAlign w:val="superscript"/>
                <w:lang w:val="lt-LT"/>
              </w:rPr>
              <w:t>45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C2CFC3A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MR-I</w:t>
            </w:r>
            <w:r>
              <w:rPr>
                <w:rFonts w:ascii="Times New Roman" w:hAnsi="Times New Roman"/>
                <w:lang w:val="lt-LT"/>
              </w:rPr>
              <w:t>I</w:t>
            </w:r>
            <w:r w:rsidRPr="003C4BED">
              <w:rPr>
                <w:rFonts w:ascii="Times New Roman" w:hAnsi="Times New Roman"/>
                <w:lang w:val="lt-LT"/>
              </w:rPr>
              <w:t xml:space="preserve">, </w:t>
            </w:r>
          </w:p>
          <w:p w14:paraId="14D526A6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62E8AEA3" w14:textId="77777777" w:rsidTr="00AD2906">
        <w:trPr>
          <w:jc w:val="center"/>
        </w:trPr>
        <w:tc>
          <w:tcPr>
            <w:tcW w:w="388" w:type="pct"/>
            <w:vMerge w:val="restart"/>
            <w:vAlign w:val="center"/>
          </w:tcPr>
          <w:p w14:paraId="1DAA4BBA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4</w:t>
            </w:r>
          </w:p>
          <w:p w14:paraId="2927EAA0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7B60BD9C" w14:textId="77777777" w:rsidR="005B330F" w:rsidRPr="0078410A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78410A">
              <w:rPr>
                <w:rFonts w:ascii="Times New Roman" w:hAnsi="Times New Roman"/>
                <w:sz w:val="22"/>
                <w:szCs w:val="22"/>
              </w:rPr>
              <w:t>Injury to the upper and lower extremities</w:t>
            </w:r>
          </w:p>
        </w:tc>
        <w:tc>
          <w:tcPr>
            <w:tcW w:w="561" w:type="pct"/>
            <w:vAlign w:val="center"/>
          </w:tcPr>
          <w:p w14:paraId="4957006F" w14:textId="22FB6B8F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29B8786B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24F06F66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22</w:t>
            </w:r>
          </w:p>
          <w:p w14:paraId="36EE5D51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</w:t>
            </w:r>
            <w:r>
              <w:rPr>
                <w:rFonts w:ascii="Times New Roman" w:hAnsi="Times New Roman"/>
                <w:vertAlign w:val="superscript"/>
                <w:lang w:val="lt-LT"/>
              </w:rPr>
              <w:t>3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lang w:val="lt-LT"/>
              </w:rPr>
              <w:t>-1</w:t>
            </w:r>
            <w:r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5</w:t>
            </w:r>
          </w:p>
        </w:tc>
        <w:tc>
          <w:tcPr>
            <w:tcW w:w="565" w:type="pct"/>
            <w:vAlign w:val="center"/>
          </w:tcPr>
          <w:p w14:paraId="717ECE48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28BC828A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39263A7F" w14:textId="77777777" w:rsidTr="00AD2906">
        <w:trPr>
          <w:jc w:val="center"/>
        </w:trPr>
        <w:tc>
          <w:tcPr>
            <w:tcW w:w="388" w:type="pct"/>
            <w:vMerge/>
            <w:vAlign w:val="center"/>
          </w:tcPr>
          <w:p w14:paraId="1380A07F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4899F696" w14:textId="77777777" w:rsidR="005B330F" w:rsidRPr="0078410A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D33ED6">
              <w:rPr>
                <w:rFonts w:ascii="Times New Roman" w:hAnsi="Times New Roman"/>
                <w:sz w:val="22"/>
                <w:szCs w:val="22"/>
                <w:lang w:val="en-US"/>
              </w:rPr>
              <w:t>Safety applications in sports</w:t>
            </w:r>
          </w:p>
        </w:tc>
        <w:tc>
          <w:tcPr>
            <w:tcW w:w="561" w:type="pct"/>
            <w:vAlign w:val="center"/>
          </w:tcPr>
          <w:p w14:paraId="5595B926" w14:textId="7441CB13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6BECCCC8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7678F6A9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22</w:t>
            </w:r>
          </w:p>
          <w:p w14:paraId="199BA1B7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1</w:t>
            </w:r>
            <w:r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vertAlign w:val="superscript"/>
                <w:lang w:val="lt-LT"/>
              </w:rPr>
              <w:t>2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lang w:val="lt-LT"/>
              </w:rPr>
              <w:t>-1</w:t>
            </w:r>
            <w:r>
              <w:rPr>
                <w:rFonts w:ascii="Times New Roman" w:hAnsi="Times New Roman"/>
                <w:lang w:val="lt-LT"/>
              </w:rPr>
              <w:t>1</w:t>
            </w:r>
            <w:r>
              <w:rPr>
                <w:rFonts w:ascii="Times New Roman" w:hAnsi="Times New Roman"/>
                <w:vertAlign w:val="superscript"/>
                <w:lang w:val="lt-LT"/>
              </w:rPr>
              <w:t>5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5</w:t>
            </w:r>
          </w:p>
        </w:tc>
        <w:tc>
          <w:tcPr>
            <w:tcW w:w="565" w:type="pct"/>
            <w:vAlign w:val="center"/>
          </w:tcPr>
          <w:p w14:paraId="0297A7C0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0F0B220E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5A9EB361" w14:textId="77777777" w:rsidTr="00AD2906">
        <w:trPr>
          <w:jc w:val="center"/>
        </w:trPr>
        <w:tc>
          <w:tcPr>
            <w:tcW w:w="388" w:type="pct"/>
            <w:vMerge w:val="restart"/>
            <w:vAlign w:val="center"/>
          </w:tcPr>
          <w:p w14:paraId="0A9EE897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  <w:tc>
          <w:tcPr>
            <w:tcW w:w="2580" w:type="pct"/>
            <w:vAlign w:val="center"/>
          </w:tcPr>
          <w:p w14:paraId="0D4DA327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Experiments in trauma biomechanics</w:t>
            </w:r>
          </w:p>
        </w:tc>
        <w:tc>
          <w:tcPr>
            <w:tcW w:w="561" w:type="pct"/>
            <w:vAlign w:val="center"/>
          </w:tcPr>
          <w:p w14:paraId="7678CEC7" w14:textId="1717B203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13A1B0AA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3D0333B6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23</w:t>
            </w:r>
          </w:p>
          <w:p w14:paraId="3EE3B1AC" w14:textId="77777777" w:rsidR="005B330F" w:rsidRPr="008B7B34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9E2435">
              <w:rPr>
                <w:rFonts w:ascii="Times New Roman" w:hAnsi="Times New Roman"/>
                <w:lang w:val="lt-LT"/>
              </w:rPr>
              <w:t>13</w:t>
            </w:r>
            <w:r w:rsidRPr="009E2435">
              <w:rPr>
                <w:rFonts w:ascii="Times New Roman" w:hAnsi="Times New Roman"/>
                <w:vertAlign w:val="superscript"/>
                <w:lang w:val="lt-LT"/>
              </w:rPr>
              <w:t>45</w:t>
            </w:r>
            <w:r>
              <w:rPr>
                <w:rFonts w:ascii="Times New Roman" w:hAnsi="Times New Roman"/>
                <w:lang w:val="lt-LT"/>
              </w:rPr>
              <w:t>-15</w:t>
            </w:r>
            <w:r w:rsidRPr="008B7B34">
              <w:rPr>
                <w:rFonts w:ascii="Times New Roman" w:hAnsi="Times New Roman"/>
                <w:vertAlign w:val="superscript"/>
                <w:lang w:val="lt-LT"/>
              </w:rPr>
              <w:t>20</w:t>
            </w:r>
          </w:p>
        </w:tc>
        <w:tc>
          <w:tcPr>
            <w:tcW w:w="565" w:type="pct"/>
            <w:vAlign w:val="center"/>
          </w:tcPr>
          <w:p w14:paraId="4023E42F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3BF5AA9A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7D2EC7A9" w14:textId="77777777" w:rsidTr="00AD2906">
        <w:trPr>
          <w:jc w:val="center"/>
        </w:trPr>
        <w:tc>
          <w:tcPr>
            <w:tcW w:w="388" w:type="pct"/>
            <w:vMerge/>
            <w:vAlign w:val="center"/>
          </w:tcPr>
          <w:p w14:paraId="15547D7D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655ED171" w14:textId="77777777" w:rsidR="005B330F" w:rsidRPr="006B291A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6B291A">
              <w:rPr>
                <w:rFonts w:ascii="Times New Roman" w:hAnsi="Times New Roman"/>
                <w:sz w:val="22"/>
                <w:szCs w:val="22"/>
              </w:rPr>
              <w:t>Experiments in trauma biomechanics</w:t>
            </w:r>
          </w:p>
        </w:tc>
        <w:tc>
          <w:tcPr>
            <w:tcW w:w="561" w:type="pct"/>
            <w:vAlign w:val="center"/>
          </w:tcPr>
          <w:p w14:paraId="0195BC43" w14:textId="4F6FC969" w:rsidR="005B330F" w:rsidRPr="006B291A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68641281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B291A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6226D998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6B291A">
              <w:rPr>
                <w:rFonts w:ascii="Times New Roman" w:hAnsi="Times New Roman"/>
                <w:lang w:val="lt-LT"/>
              </w:rPr>
              <w:t>2018.03.23</w:t>
            </w:r>
          </w:p>
          <w:p w14:paraId="077695C2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6B291A">
              <w:rPr>
                <w:rFonts w:ascii="Times New Roman" w:hAnsi="Times New Roman"/>
                <w:lang w:val="lt-LT"/>
              </w:rPr>
              <w:t>15</w:t>
            </w:r>
            <w:r w:rsidRPr="006B291A">
              <w:rPr>
                <w:rFonts w:ascii="Times New Roman" w:hAnsi="Times New Roman"/>
                <w:vertAlign w:val="superscript"/>
                <w:lang w:val="lt-LT"/>
              </w:rPr>
              <w:t>20</w:t>
            </w:r>
            <w:r w:rsidRPr="006B291A">
              <w:rPr>
                <w:rFonts w:ascii="Times New Roman" w:hAnsi="Times New Roman"/>
                <w:lang w:val="lt-LT"/>
              </w:rPr>
              <w:t>-17</w:t>
            </w:r>
            <w:r w:rsidRPr="006B291A">
              <w:rPr>
                <w:rFonts w:ascii="Times New Roman" w:hAnsi="Times New Roman"/>
                <w:vertAlign w:val="superscript"/>
                <w:lang w:val="lt-LT"/>
              </w:rPr>
              <w:t>05</w:t>
            </w:r>
          </w:p>
        </w:tc>
        <w:tc>
          <w:tcPr>
            <w:tcW w:w="565" w:type="pct"/>
            <w:vAlign w:val="center"/>
          </w:tcPr>
          <w:p w14:paraId="6B5BD86A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6B291A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3D8A4967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6B291A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72E4D276" w14:textId="77777777" w:rsidTr="00AD2906">
        <w:trPr>
          <w:jc w:val="center"/>
        </w:trPr>
        <w:tc>
          <w:tcPr>
            <w:tcW w:w="5000" w:type="pct"/>
            <w:gridSpan w:val="6"/>
            <w:vAlign w:val="center"/>
          </w:tcPr>
          <w:p w14:paraId="06AE9708" w14:textId="77777777" w:rsidR="005B330F" w:rsidRPr="00AA3046" w:rsidRDefault="005B330F" w:rsidP="00AD2906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Traumos biomechanikos specialios temos</w:t>
            </w:r>
          </w:p>
        </w:tc>
      </w:tr>
      <w:tr w:rsidR="005B330F" w:rsidRPr="00AA3046" w14:paraId="4B402782" w14:textId="77777777" w:rsidTr="00AD2906">
        <w:trPr>
          <w:jc w:val="center"/>
        </w:trPr>
        <w:tc>
          <w:tcPr>
            <w:tcW w:w="388" w:type="pct"/>
            <w:vMerge w:val="restart"/>
            <w:vAlign w:val="center"/>
          </w:tcPr>
          <w:p w14:paraId="4F6B00C9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6</w:t>
            </w:r>
          </w:p>
        </w:tc>
        <w:tc>
          <w:tcPr>
            <w:tcW w:w="2580" w:type="pct"/>
            <w:vAlign w:val="center"/>
          </w:tcPr>
          <w:p w14:paraId="570A0C0A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Computer simulations</w:t>
            </w:r>
          </w:p>
        </w:tc>
        <w:tc>
          <w:tcPr>
            <w:tcW w:w="561" w:type="pct"/>
            <w:vAlign w:val="center"/>
          </w:tcPr>
          <w:p w14:paraId="377CC07D" w14:textId="5E351559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47F1419E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0D6F2BCF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26</w:t>
            </w:r>
          </w:p>
          <w:p w14:paraId="7CF05CC4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 w:rsidRPr="00BE19C5">
              <w:rPr>
                <w:rFonts w:ascii="Times New Roman" w:hAnsi="Times New Roman"/>
                <w:lang w:val="en-US"/>
              </w:rPr>
              <w:t>10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20</w:t>
            </w:r>
            <w:r w:rsidRPr="00BE19C5">
              <w:rPr>
                <w:rFonts w:ascii="Times New Roman" w:hAnsi="Times New Roman"/>
                <w:lang w:val="en-US"/>
              </w:rPr>
              <w:t>-11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65" w:type="pct"/>
            <w:vAlign w:val="center"/>
          </w:tcPr>
          <w:p w14:paraId="2C23D0BA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750B3D6B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6116BCD3" w14:textId="77777777" w:rsidTr="00AD2906">
        <w:trPr>
          <w:jc w:val="center"/>
        </w:trPr>
        <w:tc>
          <w:tcPr>
            <w:tcW w:w="388" w:type="pct"/>
            <w:vMerge/>
            <w:vAlign w:val="center"/>
          </w:tcPr>
          <w:p w14:paraId="773886F5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4E9E51F3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Student project</w:t>
            </w:r>
          </w:p>
        </w:tc>
        <w:tc>
          <w:tcPr>
            <w:tcW w:w="561" w:type="pct"/>
            <w:vAlign w:val="center"/>
          </w:tcPr>
          <w:p w14:paraId="2ABAB550" w14:textId="2B4406E1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57CA9654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11F5ED4F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26</w:t>
            </w:r>
          </w:p>
          <w:p w14:paraId="229DAC8B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 w:rsidRPr="00BE19C5">
              <w:rPr>
                <w:rFonts w:ascii="Times New Roman" w:hAnsi="Times New Roman"/>
                <w:lang w:val="en-US"/>
              </w:rPr>
              <w:t>12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BE19C5">
              <w:rPr>
                <w:rFonts w:ascii="Times New Roman" w:hAnsi="Times New Roman"/>
                <w:lang w:val="en-US"/>
              </w:rPr>
              <w:t>-13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45</w:t>
            </w:r>
          </w:p>
        </w:tc>
        <w:tc>
          <w:tcPr>
            <w:tcW w:w="565" w:type="pct"/>
            <w:vAlign w:val="center"/>
          </w:tcPr>
          <w:p w14:paraId="15F116DB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5D06988A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61995D4A" w14:textId="77777777" w:rsidTr="00AD2906">
        <w:trPr>
          <w:jc w:val="center"/>
        </w:trPr>
        <w:tc>
          <w:tcPr>
            <w:tcW w:w="388" w:type="pct"/>
            <w:vMerge w:val="restart"/>
            <w:vAlign w:val="center"/>
          </w:tcPr>
          <w:p w14:paraId="4056CA90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7</w:t>
            </w:r>
          </w:p>
        </w:tc>
        <w:tc>
          <w:tcPr>
            <w:tcW w:w="2580" w:type="pct"/>
            <w:vAlign w:val="center"/>
          </w:tcPr>
          <w:p w14:paraId="5CA5BCF8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 xml:space="preserve">Occupant protection </w:t>
            </w:r>
          </w:p>
        </w:tc>
        <w:tc>
          <w:tcPr>
            <w:tcW w:w="561" w:type="pct"/>
            <w:vAlign w:val="center"/>
          </w:tcPr>
          <w:p w14:paraId="5D4F5AF2" w14:textId="0EBDEA33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4860E27C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47DD9074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27</w:t>
            </w:r>
          </w:p>
          <w:p w14:paraId="19FB9114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</w:t>
            </w:r>
            <w:r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0</w:t>
            </w:r>
            <w:r w:rsidRPr="003C4BED">
              <w:rPr>
                <w:rFonts w:ascii="Times New Roman" w:hAnsi="Times New Roman"/>
                <w:lang w:val="lt-LT"/>
              </w:rPr>
              <w:t>-1</w:t>
            </w:r>
            <w:r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vertAlign w:val="superscript"/>
                <w:lang w:val="lt-LT"/>
              </w:rPr>
              <w:t>3</w:t>
            </w:r>
            <w:r w:rsidRPr="003C4BED">
              <w:rPr>
                <w:rFonts w:ascii="Times New Roman" w:hAnsi="Times New Roman"/>
                <w:vertAlign w:val="superscript"/>
                <w:lang w:val="lt-LT"/>
              </w:rPr>
              <w:t>5</w:t>
            </w:r>
          </w:p>
        </w:tc>
        <w:tc>
          <w:tcPr>
            <w:tcW w:w="565" w:type="pct"/>
            <w:vAlign w:val="center"/>
          </w:tcPr>
          <w:p w14:paraId="62F9650F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14A6E484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41343157" w14:textId="77777777" w:rsidTr="00AD2906">
        <w:trPr>
          <w:jc w:val="center"/>
        </w:trPr>
        <w:tc>
          <w:tcPr>
            <w:tcW w:w="388" w:type="pct"/>
            <w:vMerge/>
            <w:vAlign w:val="center"/>
          </w:tcPr>
          <w:p w14:paraId="539CC8B5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40CCA604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Student project</w:t>
            </w:r>
          </w:p>
        </w:tc>
        <w:tc>
          <w:tcPr>
            <w:tcW w:w="561" w:type="pct"/>
            <w:vAlign w:val="center"/>
          </w:tcPr>
          <w:p w14:paraId="0609AE44" w14:textId="57E38D11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3C6F0CC4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0B499F89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27</w:t>
            </w:r>
          </w:p>
          <w:p w14:paraId="227A0690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1</w:t>
            </w:r>
            <w:r>
              <w:rPr>
                <w:rFonts w:ascii="Times New Roman" w:hAnsi="Times New Roman"/>
                <w:lang w:val="lt-LT"/>
              </w:rPr>
              <w:t>0</w:t>
            </w:r>
            <w:r>
              <w:rPr>
                <w:rFonts w:ascii="Times New Roman" w:hAnsi="Times New Roman"/>
                <w:vertAlign w:val="superscript"/>
                <w:lang w:val="lt-LT"/>
              </w:rPr>
              <w:t>40</w:t>
            </w:r>
            <w:r w:rsidRPr="003C4BED">
              <w:rPr>
                <w:rFonts w:ascii="Times New Roman" w:hAnsi="Times New Roman"/>
                <w:lang w:val="lt-LT"/>
              </w:rPr>
              <w:t>-1</w:t>
            </w:r>
            <w:r>
              <w:rPr>
                <w:rFonts w:ascii="Times New Roman" w:hAnsi="Times New Roman"/>
                <w:lang w:val="lt-LT"/>
              </w:rPr>
              <w:t>2</w:t>
            </w:r>
            <w:r>
              <w:rPr>
                <w:rFonts w:ascii="Times New Roman" w:hAnsi="Times New Roman"/>
                <w:vertAlign w:val="superscript"/>
                <w:lang w:val="lt-LT"/>
              </w:rPr>
              <w:t>15</w:t>
            </w:r>
          </w:p>
        </w:tc>
        <w:tc>
          <w:tcPr>
            <w:tcW w:w="565" w:type="pct"/>
            <w:vAlign w:val="center"/>
          </w:tcPr>
          <w:p w14:paraId="3E5A9A34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34DA9934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410517BD" w14:textId="77777777" w:rsidTr="00AD2906">
        <w:trPr>
          <w:jc w:val="center"/>
        </w:trPr>
        <w:tc>
          <w:tcPr>
            <w:tcW w:w="388" w:type="pct"/>
            <w:vMerge w:val="restart"/>
            <w:vAlign w:val="center"/>
          </w:tcPr>
          <w:p w14:paraId="0A559B18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8</w:t>
            </w:r>
          </w:p>
        </w:tc>
        <w:tc>
          <w:tcPr>
            <w:tcW w:w="2580" w:type="pct"/>
            <w:shd w:val="clear" w:color="auto" w:fill="FFFFFF" w:themeFill="background1"/>
            <w:vAlign w:val="center"/>
          </w:tcPr>
          <w:p w14:paraId="112B9BF2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Pedestrian Impact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14:paraId="510A5D8B" w14:textId="6C1EF309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5B3740B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2077759B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28</w:t>
            </w:r>
          </w:p>
          <w:p w14:paraId="21E78A36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 w:rsidRPr="00BE19C5">
              <w:rPr>
                <w:rFonts w:ascii="Times New Roman" w:hAnsi="Times New Roman"/>
                <w:lang w:val="en-US"/>
              </w:rPr>
              <w:t>10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20</w:t>
            </w:r>
            <w:r w:rsidRPr="00BE19C5">
              <w:rPr>
                <w:rFonts w:ascii="Times New Roman" w:hAnsi="Times New Roman"/>
                <w:lang w:val="en-US"/>
              </w:rPr>
              <w:t>-11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4AADF75C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0EF751AD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74F4748F" w14:textId="77777777" w:rsidTr="00AD2906">
        <w:trPr>
          <w:jc w:val="center"/>
        </w:trPr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7B6C88D8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shd w:val="clear" w:color="auto" w:fill="FFFFFF" w:themeFill="background1"/>
            <w:vAlign w:val="center"/>
          </w:tcPr>
          <w:p w14:paraId="0DCAC8D9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Student project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14:paraId="3787E268" w14:textId="1BA68F0D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30584BF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35C292D7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28</w:t>
            </w:r>
          </w:p>
          <w:p w14:paraId="04881AE6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 w:rsidRPr="009E2435">
              <w:rPr>
                <w:rFonts w:ascii="Times New Roman" w:hAnsi="Times New Roman"/>
                <w:lang w:val="en-US"/>
              </w:rPr>
              <w:t>12</w:t>
            </w:r>
            <w:r w:rsidRPr="009E2435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9E2435">
              <w:rPr>
                <w:rFonts w:ascii="Times New Roman" w:hAnsi="Times New Roman"/>
                <w:lang w:val="en-US"/>
              </w:rPr>
              <w:t>-13</w:t>
            </w:r>
            <w:r w:rsidRPr="009E2435">
              <w:rPr>
                <w:rFonts w:ascii="Times New Roman" w:hAnsi="Times New Roman"/>
                <w:vertAlign w:val="superscript"/>
                <w:lang w:val="en-US"/>
              </w:rPr>
              <w:t>45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47CA665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MR-I</w:t>
            </w:r>
            <w:r>
              <w:rPr>
                <w:rFonts w:ascii="Times New Roman" w:hAnsi="Times New Roman"/>
                <w:lang w:val="lt-LT"/>
              </w:rPr>
              <w:t>I</w:t>
            </w:r>
            <w:r w:rsidRPr="003C4BED">
              <w:rPr>
                <w:rFonts w:ascii="Times New Roman" w:hAnsi="Times New Roman"/>
                <w:lang w:val="lt-LT"/>
              </w:rPr>
              <w:t xml:space="preserve">, </w:t>
            </w:r>
          </w:p>
          <w:p w14:paraId="6D085D69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1B297741" w14:textId="77777777" w:rsidTr="00AD2906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128960C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9</w:t>
            </w:r>
          </w:p>
        </w:tc>
        <w:tc>
          <w:tcPr>
            <w:tcW w:w="2580" w:type="pct"/>
            <w:vAlign w:val="center"/>
          </w:tcPr>
          <w:p w14:paraId="6D112D30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Trauma in children and elderly</w:t>
            </w:r>
          </w:p>
        </w:tc>
        <w:tc>
          <w:tcPr>
            <w:tcW w:w="561" w:type="pct"/>
            <w:vAlign w:val="center"/>
          </w:tcPr>
          <w:p w14:paraId="46FF7AAE" w14:textId="7C247705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521242F2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219F20AC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6B291A">
              <w:rPr>
                <w:rFonts w:ascii="Times New Roman" w:hAnsi="Times New Roman"/>
                <w:lang w:val="lt-LT"/>
              </w:rPr>
              <w:t>2018.03.29</w:t>
            </w:r>
          </w:p>
          <w:p w14:paraId="70B52965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 w:rsidRPr="006B291A">
              <w:rPr>
                <w:rFonts w:ascii="Times New Roman" w:hAnsi="Times New Roman"/>
                <w:lang w:val="lt-LT"/>
              </w:rPr>
              <w:t>8</w:t>
            </w:r>
            <w:r w:rsidRPr="006B291A">
              <w:rPr>
                <w:rFonts w:ascii="Times New Roman" w:hAnsi="Times New Roman"/>
                <w:vertAlign w:val="superscript"/>
                <w:lang w:val="lt-LT"/>
              </w:rPr>
              <w:t>30</w:t>
            </w:r>
            <w:r w:rsidRPr="006B291A">
              <w:rPr>
                <w:rFonts w:ascii="Times New Roman" w:hAnsi="Times New Roman"/>
                <w:lang w:val="lt-LT"/>
              </w:rPr>
              <w:t>-10</w:t>
            </w:r>
            <w:r w:rsidRPr="006B291A">
              <w:rPr>
                <w:rFonts w:ascii="Times New Roman" w:hAnsi="Times New Roman"/>
                <w:vertAlign w:val="superscript"/>
                <w:lang w:val="lt-LT"/>
              </w:rPr>
              <w:t>05</w:t>
            </w:r>
          </w:p>
        </w:tc>
        <w:tc>
          <w:tcPr>
            <w:tcW w:w="565" w:type="pct"/>
            <w:vAlign w:val="center"/>
          </w:tcPr>
          <w:p w14:paraId="7101E965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7163C27F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7674937F" w14:textId="77777777" w:rsidTr="00AD2906">
        <w:trPr>
          <w:jc w:val="center"/>
        </w:trPr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20D0A87F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7FDCC63B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 xml:space="preserve">Exam </w:t>
            </w:r>
          </w:p>
        </w:tc>
        <w:tc>
          <w:tcPr>
            <w:tcW w:w="561" w:type="pct"/>
            <w:vAlign w:val="center"/>
          </w:tcPr>
          <w:p w14:paraId="53ADCB2E" w14:textId="285BF14E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4D588664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58288CA2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6B291A">
              <w:rPr>
                <w:rFonts w:ascii="Times New Roman" w:hAnsi="Times New Roman"/>
                <w:lang w:val="lt-LT"/>
              </w:rPr>
              <w:t>2018.03.29</w:t>
            </w:r>
          </w:p>
          <w:p w14:paraId="26A808AE" w14:textId="77777777" w:rsidR="005B330F" w:rsidRPr="006B291A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 w:rsidRPr="006B291A">
              <w:rPr>
                <w:rFonts w:ascii="Times New Roman" w:hAnsi="Times New Roman"/>
                <w:lang w:val="lt-LT"/>
              </w:rPr>
              <w:t>10</w:t>
            </w:r>
            <w:r w:rsidRPr="006B291A">
              <w:rPr>
                <w:rFonts w:ascii="Times New Roman" w:hAnsi="Times New Roman"/>
                <w:vertAlign w:val="superscript"/>
                <w:lang w:val="lt-LT"/>
              </w:rPr>
              <w:t>20</w:t>
            </w:r>
            <w:r w:rsidRPr="006B291A">
              <w:rPr>
                <w:rFonts w:ascii="Times New Roman" w:hAnsi="Times New Roman"/>
                <w:lang w:val="lt-LT"/>
              </w:rPr>
              <w:t>-11</w:t>
            </w:r>
            <w:r w:rsidRPr="006B291A">
              <w:rPr>
                <w:rFonts w:ascii="Times New Roman" w:hAnsi="Times New Roman"/>
                <w:vertAlign w:val="superscript"/>
                <w:lang w:val="lt-LT"/>
              </w:rPr>
              <w:t>55</w:t>
            </w:r>
          </w:p>
        </w:tc>
        <w:tc>
          <w:tcPr>
            <w:tcW w:w="565" w:type="pct"/>
            <w:vAlign w:val="center"/>
          </w:tcPr>
          <w:p w14:paraId="1761CF49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1E59CF5B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6557098B" w14:textId="77777777" w:rsidTr="00AD2906">
        <w:trPr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714B6D3D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10</w:t>
            </w:r>
          </w:p>
        </w:tc>
        <w:tc>
          <w:tcPr>
            <w:tcW w:w="2580" w:type="pct"/>
            <w:vAlign w:val="center"/>
          </w:tcPr>
          <w:p w14:paraId="75AAB1F8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Student competition</w:t>
            </w:r>
          </w:p>
        </w:tc>
        <w:tc>
          <w:tcPr>
            <w:tcW w:w="561" w:type="pct"/>
            <w:vAlign w:val="center"/>
          </w:tcPr>
          <w:p w14:paraId="307A7E31" w14:textId="74AE6C83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Lecture</w:t>
            </w:r>
            <w:proofErr w:type="spellEnd"/>
          </w:p>
        </w:tc>
        <w:tc>
          <w:tcPr>
            <w:tcW w:w="341" w:type="pct"/>
            <w:vAlign w:val="center"/>
          </w:tcPr>
          <w:p w14:paraId="6647E475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AA3046"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6F14415B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30</w:t>
            </w:r>
          </w:p>
          <w:p w14:paraId="771C2CA0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BE19C5">
              <w:rPr>
                <w:rFonts w:ascii="Times New Roman" w:hAnsi="Times New Roman"/>
                <w:lang w:val="en-US"/>
              </w:rPr>
              <w:t>-1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  <w:vAlign w:val="center"/>
          </w:tcPr>
          <w:p w14:paraId="0EE8FDF9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1B63F913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  <w:tr w:rsidR="005B330F" w:rsidRPr="00AA3046" w14:paraId="24797CA4" w14:textId="77777777" w:rsidTr="00AD2906">
        <w:trPr>
          <w:trHeight w:val="138"/>
          <w:jc w:val="center"/>
        </w:trPr>
        <w:tc>
          <w:tcPr>
            <w:tcW w:w="388" w:type="pct"/>
            <w:vMerge/>
            <w:vAlign w:val="center"/>
          </w:tcPr>
          <w:p w14:paraId="571609D0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580" w:type="pct"/>
            <w:vAlign w:val="center"/>
          </w:tcPr>
          <w:p w14:paraId="0383551F" w14:textId="77777777" w:rsidR="005B330F" w:rsidRPr="00AA3046" w:rsidRDefault="005B330F" w:rsidP="005B330F">
            <w:pPr>
              <w:rPr>
                <w:rFonts w:ascii="Times New Roman" w:hAnsi="Times New Roman"/>
                <w:sz w:val="22"/>
                <w:szCs w:val="22"/>
              </w:rPr>
            </w:pPr>
            <w:r w:rsidRPr="00AA3046">
              <w:rPr>
                <w:rFonts w:ascii="Times New Roman" w:hAnsi="Times New Roman"/>
                <w:sz w:val="22"/>
                <w:szCs w:val="22"/>
              </w:rPr>
              <w:t>Summary /Wrap-up and final discussion</w:t>
            </w:r>
          </w:p>
        </w:tc>
        <w:tc>
          <w:tcPr>
            <w:tcW w:w="561" w:type="pct"/>
            <w:vAlign w:val="center"/>
          </w:tcPr>
          <w:p w14:paraId="60653098" w14:textId="4383B31D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t-LT"/>
              </w:rPr>
              <w:t>Practice</w:t>
            </w:r>
            <w:proofErr w:type="spellEnd"/>
          </w:p>
        </w:tc>
        <w:tc>
          <w:tcPr>
            <w:tcW w:w="341" w:type="pct"/>
            <w:vAlign w:val="center"/>
          </w:tcPr>
          <w:p w14:paraId="2506291D" w14:textId="77777777" w:rsidR="005B330F" w:rsidRPr="00AA3046" w:rsidRDefault="005B330F" w:rsidP="005B330F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565" w:type="pct"/>
            <w:vAlign w:val="center"/>
          </w:tcPr>
          <w:p w14:paraId="7863F49B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2018</w:t>
            </w:r>
            <w:r w:rsidRPr="003C4BED">
              <w:rPr>
                <w:rFonts w:ascii="Times New Roman" w:hAnsi="Times New Roman"/>
                <w:lang w:val="lt-LT"/>
              </w:rPr>
              <w:t>.0</w:t>
            </w:r>
            <w:r>
              <w:rPr>
                <w:rFonts w:ascii="Times New Roman" w:hAnsi="Times New Roman"/>
                <w:lang w:val="lt-LT"/>
              </w:rPr>
              <w:t>3</w:t>
            </w:r>
            <w:r w:rsidRPr="003C4BED">
              <w:rPr>
                <w:rFonts w:ascii="Times New Roman" w:hAnsi="Times New Roman"/>
                <w:lang w:val="lt-LT"/>
              </w:rPr>
              <w:t>.</w:t>
            </w:r>
            <w:r>
              <w:rPr>
                <w:rFonts w:ascii="Times New Roman" w:hAnsi="Times New Roman"/>
                <w:lang w:val="lt-LT"/>
              </w:rPr>
              <w:t>30</w:t>
            </w:r>
          </w:p>
          <w:p w14:paraId="2DABCB8E" w14:textId="77777777" w:rsidR="005B330F" w:rsidRPr="00BE19C5" w:rsidRDefault="005B330F" w:rsidP="005B330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BE19C5">
              <w:rPr>
                <w:rFonts w:ascii="Times New Roman" w:hAnsi="Times New Roman"/>
                <w:lang w:val="en-US"/>
              </w:rPr>
              <w:t>-11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</w:t>
            </w:r>
            <w:r w:rsidRPr="00BE19C5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  <w:vAlign w:val="center"/>
          </w:tcPr>
          <w:p w14:paraId="32ACDA22" w14:textId="77777777" w:rsidR="005B330F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 xml:space="preserve">MR-II, </w:t>
            </w:r>
          </w:p>
          <w:p w14:paraId="2C391222" w14:textId="77777777" w:rsidR="005B330F" w:rsidRPr="003C4BED" w:rsidRDefault="005B330F" w:rsidP="005B330F">
            <w:pPr>
              <w:jc w:val="center"/>
              <w:rPr>
                <w:rFonts w:ascii="Times New Roman" w:hAnsi="Times New Roman"/>
                <w:lang w:val="lt-LT"/>
              </w:rPr>
            </w:pPr>
            <w:r w:rsidRPr="003C4BED">
              <w:rPr>
                <w:rFonts w:ascii="Times New Roman" w:hAnsi="Times New Roman"/>
                <w:lang w:val="lt-LT"/>
              </w:rPr>
              <w:t>2-107</w:t>
            </w:r>
          </w:p>
        </w:tc>
      </w:tr>
    </w:tbl>
    <w:p w14:paraId="71C2F075" w14:textId="5E8FA227" w:rsidR="005B330F" w:rsidRDefault="005B330F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474C9081" w14:textId="5F5072A3" w:rsidR="005B330F" w:rsidRDefault="005B330F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2C4AC5E3" w14:textId="77777777" w:rsidR="005B330F" w:rsidRDefault="005B330F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263380ED" w14:textId="20E5C00B" w:rsidR="00D02813" w:rsidRDefault="00D02813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12E46486" w14:textId="77777777" w:rsidR="00D02813" w:rsidRDefault="00D02813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3B9882A9" w14:textId="77777777" w:rsidR="007670B8" w:rsidRDefault="007670B8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64D955C6" w14:textId="77777777" w:rsidR="007670B8" w:rsidRPr="00D33ED6" w:rsidRDefault="007670B8" w:rsidP="00AD4A8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4"/>
          <w:lang w:val="en-US"/>
        </w:rPr>
      </w:pPr>
    </w:p>
    <w:p w14:paraId="7D4D4262" w14:textId="56394FF9" w:rsidR="00AD4A81" w:rsidRPr="00396386" w:rsidRDefault="00AD4A81" w:rsidP="0039638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sz w:val="22"/>
          <w:szCs w:val="22"/>
          <w:u w:val="single"/>
          <w:lang w:val="en-US"/>
        </w:rPr>
      </w:pPr>
    </w:p>
    <w:sectPr w:rsidR="00AD4A81" w:rsidRPr="00396386" w:rsidSect="000F362B">
      <w:pgSz w:w="11907" w:h="16840" w:code="9"/>
      <w:pgMar w:top="709" w:right="567" w:bottom="851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5EFB7" w16cid:durableId="1E3FD510"/>
  <w16cid:commentId w16cid:paraId="635FF07E" w16cid:durableId="1E3FA3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A"/>
    <w:rsid w:val="000325F1"/>
    <w:rsid w:val="00034C53"/>
    <w:rsid w:val="00036572"/>
    <w:rsid w:val="000802CD"/>
    <w:rsid w:val="000A1A4B"/>
    <w:rsid w:val="000C2622"/>
    <w:rsid w:val="000D23BB"/>
    <w:rsid w:val="000D597D"/>
    <w:rsid w:val="000F362B"/>
    <w:rsid w:val="00126877"/>
    <w:rsid w:val="00136A74"/>
    <w:rsid w:val="001A22CB"/>
    <w:rsid w:val="001A7FF0"/>
    <w:rsid w:val="001C237E"/>
    <w:rsid w:val="001E4DBC"/>
    <w:rsid w:val="001F495F"/>
    <w:rsid w:val="001F7C22"/>
    <w:rsid w:val="002268E1"/>
    <w:rsid w:val="002525FA"/>
    <w:rsid w:val="002641E5"/>
    <w:rsid w:val="002A06D1"/>
    <w:rsid w:val="002A4A59"/>
    <w:rsid w:val="002E465A"/>
    <w:rsid w:val="002E676C"/>
    <w:rsid w:val="00312842"/>
    <w:rsid w:val="00356079"/>
    <w:rsid w:val="00364BDE"/>
    <w:rsid w:val="003653F8"/>
    <w:rsid w:val="00396386"/>
    <w:rsid w:val="003C4BED"/>
    <w:rsid w:val="00450399"/>
    <w:rsid w:val="00483F42"/>
    <w:rsid w:val="00493F45"/>
    <w:rsid w:val="004A16B9"/>
    <w:rsid w:val="004D322B"/>
    <w:rsid w:val="004D6E69"/>
    <w:rsid w:val="0051529C"/>
    <w:rsid w:val="005B330F"/>
    <w:rsid w:val="0060440B"/>
    <w:rsid w:val="00635503"/>
    <w:rsid w:val="006465D2"/>
    <w:rsid w:val="00656275"/>
    <w:rsid w:val="0068527A"/>
    <w:rsid w:val="006B291A"/>
    <w:rsid w:val="006F299C"/>
    <w:rsid w:val="00701BA7"/>
    <w:rsid w:val="00736E8D"/>
    <w:rsid w:val="00755C28"/>
    <w:rsid w:val="007670B8"/>
    <w:rsid w:val="007839E2"/>
    <w:rsid w:val="0078410A"/>
    <w:rsid w:val="007C5B5B"/>
    <w:rsid w:val="007F27E4"/>
    <w:rsid w:val="0082677A"/>
    <w:rsid w:val="00836975"/>
    <w:rsid w:val="00845C42"/>
    <w:rsid w:val="00856686"/>
    <w:rsid w:val="00893A78"/>
    <w:rsid w:val="008B7B34"/>
    <w:rsid w:val="008E7142"/>
    <w:rsid w:val="008F13ED"/>
    <w:rsid w:val="00913927"/>
    <w:rsid w:val="0092367D"/>
    <w:rsid w:val="00931BDF"/>
    <w:rsid w:val="009335D1"/>
    <w:rsid w:val="0096128E"/>
    <w:rsid w:val="009A4A84"/>
    <w:rsid w:val="009E2435"/>
    <w:rsid w:val="00A237E0"/>
    <w:rsid w:val="00A70563"/>
    <w:rsid w:val="00AA3046"/>
    <w:rsid w:val="00AB329B"/>
    <w:rsid w:val="00AC7554"/>
    <w:rsid w:val="00AD4A81"/>
    <w:rsid w:val="00B11BEF"/>
    <w:rsid w:val="00B2149F"/>
    <w:rsid w:val="00B27CAE"/>
    <w:rsid w:val="00B413D3"/>
    <w:rsid w:val="00B55093"/>
    <w:rsid w:val="00B62279"/>
    <w:rsid w:val="00B75C12"/>
    <w:rsid w:val="00B82027"/>
    <w:rsid w:val="00BE19C5"/>
    <w:rsid w:val="00C06DDE"/>
    <w:rsid w:val="00C4637E"/>
    <w:rsid w:val="00C67E50"/>
    <w:rsid w:val="00C92C20"/>
    <w:rsid w:val="00CC109E"/>
    <w:rsid w:val="00D02509"/>
    <w:rsid w:val="00D02813"/>
    <w:rsid w:val="00D31757"/>
    <w:rsid w:val="00D70575"/>
    <w:rsid w:val="00DE6F71"/>
    <w:rsid w:val="00E00965"/>
    <w:rsid w:val="00E01456"/>
    <w:rsid w:val="00E43967"/>
    <w:rsid w:val="00E85C31"/>
    <w:rsid w:val="00EA3F53"/>
    <w:rsid w:val="00ED052E"/>
    <w:rsid w:val="00ED1F0A"/>
    <w:rsid w:val="00F02267"/>
    <w:rsid w:val="00F219DE"/>
    <w:rsid w:val="00F43CDA"/>
    <w:rsid w:val="00F44BB7"/>
    <w:rsid w:val="00F5111D"/>
    <w:rsid w:val="00F65C32"/>
    <w:rsid w:val="00FA1C74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447D"/>
  <w15:docId w15:val="{00E1B9FF-AC8C-4286-808C-100A179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2E"/>
    <w:pPr>
      <w:ind w:left="720"/>
      <w:contextualSpacing/>
    </w:pPr>
  </w:style>
  <w:style w:type="table" w:styleId="TableGrid">
    <w:name w:val="Table Grid"/>
    <w:basedOn w:val="TableNormal"/>
    <w:uiPriority w:val="59"/>
    <w:rsid w:val="00656275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2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C31"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C31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F44-30A8-40C5-B76A-6B525F23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Agnė Augustinaitė</cp:lastModifiedBy>
  <cp:revision>4</cp:revision>
  <cp:lastPrinted>2018-02-27T12:01:00Z</cp:lastPrinted>
  <dcterms:created xsi:type="dcterms:W3CDTF">2018-03-15T13:36:00Z</dcterms:created>
  <dcterms:modified xsi:type="dcterms:W3CDTF">2018-03-15T13:47:00Z</dcterms:modified>
</cp:coreProperties>
</file>